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A2389" w14:textId="4C580C6F" w:rsidR="003733A1" w:rsidRPr="000B2F47" w:rsidRDefault="003733A1" w:rsidP="00321E0B">
      <w:pPr>
        <w:rPr>
          <w:rFonts w:hAnsi="Times New Roman" w:cs="Times New Roman" w:hint="default"/>
          <w:color w:val="auto"/>
          <w:spacing w:val="12"/>
          <w:szCs w:val="21"/>
        </w:rPr>
      </w:pPr>
    </w:p>
    <w:p w14:paraId="1EA21F34" w14:textId="7F21FE61" w:rsidR="00501913" w:rsidRPr="000B2F47" w:rsidRDefault="008B4C89" w:rsidP="00501913">
      <w:pPr>
        <w:ind w:left="258" w:hangingChars="100" w:hanging="258"/>
        <w:jc w:val="left"/>
        <w:rPr>
          <w:rFonts w:hAnsi="Times New Roman" w:cs="Times New Roman" w:hint="default"/>
          <w:color w:val="auto"/>
          <w:spacing w:val="12"/>
          <w:szCs w:val="21"/>
        </w:rPr>
      </w:pPr>
      <w:r>
        <w:rPr>
          <w:rFonts w:hAnsi="Times New Roman" w:cs="Times New Roman"/>
          <w:color w:val="auto"/>
          <w:spacing w:val="12"/>
          <w:szCs w:val="21"/>
        </w:rPr>
        <w:t>様式第２号（第７</w:t>
      </w:r>
      <w:r w:rsidR="00501913" w:rsidRPr="000B2F47">
        <w:rPr>
          <w:rFonts w:hAnsi="Times New Roman" w:cs="Times New Roman"/>
          <w:color w:val="auto"/>
          <w:spacing w:val="12"/>
          <w:szCs w:val="21"/>
        </w:rPr>
        <w:t>条関係）</w:t>
      </w:r>
    </w:p>
    <w:p w14:paraId="4C93DEF6" w14:textId="77777777" w:rsidR="00985798" w:rsidRPr="000B2F47" w:rsidRDefault="00985798" w:rsidP="00501913">
      <w:pPr>
        <w:ind w:left="258" w:hangingChars="100" w:hanging="258"/>
        <w:jc w:val="left"/>
        <w:rPr>
          <w:rFonts w:hAnsi="Times New Roman" w:cs="Times New Roman" w:hint="default"/>
          <w:color w:val="auto"/>
          <w:spacing w:val="12"/>
          <w:szCs w:val="21"/>
        </w:rPr>
      </w:pPr>
    </w:p>
    <w:p w14:paraId="5FDD71BC" w14:textId="77777777" w:rsidR="00501913" w:rsidRPr="000B2F47" w:rsidRDefault="00167629" w:rsidP="00501913">
      <w:pPr>
        <w:ind w:left="234" w:hangingChars="100" w:hanging="234"/>
        <w:jc w:val="center"/>
        <w:rPr>
          <w:rFonts w:hint="default"/>
          <w:color w:val="auto"/>
          <w:szCs w:val="21"/>
        </w:rPr>
      </w:pPr>
      <w:r w:rsidRPr="000B2F47">
        <w:rPr>
          <w:color w:val="auto"/>
          <w:szCs w:val="21"/>
        </w:rPr>
        <w:t>新見市飼い主のいない猫の不妊去勢手術費補助金交付申請書</w:t>
      </w:r>
    </w:p>
    <w:p w14:paraId="4D61287D" w14:textId="77777777" w:rsidR="00985798" w:rsidRPr="000B2F47" w:rsidRDefault="00985798" w:rsidP="00501913">
      <w:pPr>
        <w:ind w:left="258" w:hangingChars="100" w:hanging="258"/>
        <w:jc w:val="center"/>
        <w:rPr>
          <w:rFonts w:hAnsi="Times New Roman" w:cs="Times New Roman" w:hint="default"/>
          <w:color w:val="auto"/>
          <w:spacing w:val="12"/>
          <w:szCs w:val="21"/>
        </w:rPr>
      </w:pPr>
    </w:p>
    <w:p w14:paraId="235B3288" w14:textId="77777777" w:rsidR="00501913" w:rsidRPr="000B2F47" w:rsidRDefault="00501913" w:rsidP="00501913">
      <w:pPr>
        <w:ind w:left="258" w:hangingChars="100" w:hanging="258"/>
        <w:jc w:val="right"/>
        <w:rPr>
          <w:rFonts w:hAnsi="Times New Roman" w:cs="Times New Roman" w:hint="default"/>
          <w:color w:val="auto"/>
          <w:spacing w:val="12"/>
          <w:szCs w:val="21"/>
        </w:rPr>
      </w:pPr>
      <w:r w:rsidRPr="000B2F47">
        <w:rPr>
          <w:rFonts w:hAnsi="Times New Roman" w:cs="Times New Roman"/>
          <w:color w:val="auto"/>
          <w:spacing w:val="12"/>
          <w:szCs w:val="21"/>
        </w:rPr>
        <w:t>年　　月　　日</w:t>
      </w:r>
    </w:p>
    <w:p w14:paraId="7CAE4D31" w14:textId="77777777" w:rsidR="00D0632B" w:rsidRPr="000B2F47" w:rsidRDefault="00501913" w:rsidP="00D0632B">
      <w:pPr>
        <w:ind w:left="258" w:hangingChars="100" w:hanging="258"/>
        <w:jc w:val="left"/>
        <w:rPr>
          <w:rFonts w:hAnsi="Times New Roman" w:cs="Times New Roman" w:hint="default"/>
          <w:color w:val="auto"/>
          <w:spacing w:val="12"/>
          <w:szCs w:val="21"/>
        </w:rPr>
      </w:pPr>
      <w:r w:rsidRPr="000B2F47">
        <w:rPr>
          <w:rFonts w:hAnsi="Times New Roman" w:cs="Times New Roman"/>
          <w:color w:val="auto"/>
          <w:spacing w:val="12"/>
          <w:szCs w:val="21"/>
        </w:rPr>
        <w:t>新見市長　　様</w:t>
      </w:r>
    </w:p>
    <w:p w14:paraId="45D43D12" w14:textId="77777777" w:rsidR="00501913" w:rsidRPr="000B2F47" w:rsidRDefault="00501913" w:rsidP="00D0632B">
      <w:pPr>
        <w:ind w:leftChars="100" w:left="234" w:firstLineChars="1100" w:firstLine="2836"/>
        <w:jc w:val="left"/>
        <w:rPr>
          <w:rFonts w:hAnsi="Times New Roman" w:cs="Times New Roman" w:hint="default"/>
          <w:color w:val="auto"/>
          <w:spacing w:val="12"/>
          <w:szCs w:val="21"/>
        </w:rPr>
      </w:pPr>
      <w:r w:rsidRPr="000B2F47">
        <w:rPr>
          <w:rFonts w:hAnsi="Times New Roman" w:cs="Times New Roman"/>
          <w:color w:val="auto"/>
          <w:spacing w:val="12"/>
          <w:szCs w:val="21"/>
        </w:rPr>
        <w:t xml:space="preserve">申請者　</w:t>
      </w:r>
      <w:r w:rsidR="005B15BD" w:rsidRPr="000B2F47">
        <w:rPr>
          <w:rFonts w:hAnsi="Times New Roman" w:cs="Times New Roman"/>
          <w:color w:val="auto"/>
          <w:spacing w:val="12"/>
          <w:szCs w:val="21"/>
        </w:rPr>
        <w:t>住所又は所在地</w:t>
      </w:r>
    </w:p>
    <w:p w14:paraId="7A37C782" w14:textId="77777777" w:rsidR="00501913" w:rsidRPr="000B2F47" w:rsidRDefault="00501913" w:rsidP="00D0632B">
      <w:pPr>
        <w:ind w:left="258" w:hangingChars="100" w:hanging="258"/>
        <w:rPr>
          <w:rFonts w:hAnsi="Times New Roman" w:cs="Times New Roman" w:hint="default"/>
          <w:color w:val="auto"/>
          <w:spacing w:val="12"/>
          <w:szCs w:val="21"/>
        </w:rPr>
      </w:pPr>
      <w:r w:rsidRPr="000B2F47">
        <w:rPr>
          <w:rFonts w:hAnsi="Times New Roman" w:cs="Times New Roman"/>
          <w:color w:val="auto"/>
          <w:spacing w:val="12"/>
          <w:szCs w:val="21"/>
        </w:rPr>
        <w:t xml:space="preserve">　　　　　　　　　　　　　　</w:t>
      </w:r>
      <w:r w:rsidR="00D0632B" w:rsidRPr="000B2F47">
        <w:rPr>
          <w:rFonts w:hAnsi="Times New Roman" w:cs="Times New Roman"/>
          <w:color w:val="auto"/>
          <w:spacing w:val="12"/>
          <w:szCs w:val="21"/>
        </w:rPr>
        <w:t xml:space="preserve">　　</w:t>
      </w:r>
      <w:r w:rsidR="005B15BD" w:rsidRPr="000B2F47">
        <w:rPr>
          <w:rFonts w:hAnsi="Times New Roman" w:cs="Times New Roman"/>
          <w:color w:val="auto"/>
          <w:spacing w:val="12"/>
          <w:szCs w:val="21"/>
        </w:rPr>
        <w:t>氏名又は団体名</w:t>
      </w:r>
    </w:p>
    <w:p w14:paraId="48EDBC9D" w14:textId="77777777" w:rsidR="00501913" w:rsidRPr="000B2F47" w:rsidRDefault="005B15BD" w:rsidP="00D0632B">
      <w:pPr>
        <w:ind w:leftChars="100" w:left="234" w:firstLineChars="1000" w:firstLine="2579"/>
        <w:jc w:val="left"/>
        <w:rPr>
          <w:rFonts w:hAnsi="Times New Roman" w:cs="Times New Roman" w:hint="default"/>
          <w:color w:val="auto"/>
          <w:spacing w:val="12"/>
          <w:szCs w:val="21"/>
        </w:rPr>
      </w:pPr>
      <w:r w:rsidRPr="000B2F47">
        <w:rPr>
          <w:rFonts w:hAnsi="Times New Roman" w:cs="Times New Roman"/>
          <w:color w:val="auto"/>
          <w:spacing w:val="12"/>
          <w:szCs w:val="21"/>
        </w:rPr>
        <w:t xml:space="preserve">　　　　　及び代表者氏名</w:t>
      </w:r>
    </w:p>
    <w:p w14:paraId="6369AC93" w14:textId="77777777" w:rsidR="001F5E55" w:rsidRPr="000B2F47" w:rsidRDefault="001F5E55" w:rsidP="001F5E55">
      <w:pPr>
        <w:jc w:val="left"/>
        <w:rPr>
          <w:rFonts w:hAnsi="Times New Roman" w:cs="Times New Roman" w:hint="default"/>
          <w:color w:val="auto"/>
          <w:spacing w:val="12"/>
          <w:szCs w:val="21"/>
        </w:rPr>
      </w:pPr>
    </w:p>
    <w:p w14:paraId="680E5F90" w14:textId="2C4CC84E" w:rsidR="00577BE7" w:rsidRPr="000B2F47" w:rsidRDefault="000C669D" w:rsidP="001F5E55">
      <w:pPr>
        <w:ind w:firstLineChars="100" w:firstLine="234"/>
        <w:jc w:val="left"/>
        <w:rPr>
          <w:rFonts w:hint="default"/>
          <w:color w:val="auto"/>
          <w:szCs w:val="21"/>
        </w:rPr>
      </w:pPr>
      <w:r w:rsidRPr="000B2F47">
        <w:rPr>
          <w:color w:val="auto"/>
          <w:szCs w:val="21"/>
        </w:rPr>
        <w:t>新見市飼い主のいない猫の不妊去勢手術費</w:t>
      </w:r>
      <w:r w:rsidR="008B4C89">
        <w:rPr>
          <w:color w:val="auto"/>
          <w:szCs w:val="21"/>
        </w:rPr>
        <w:t>交付要綱第７</w:t>
      </w:r>
      <w:r w:rsidR="00501913" w:rsidRPr="000B2F47">
        <w:rPr>
          <w:color w:val="auto"/>
          <w:szCs w:val="21"/>
        </w:rPr>
        <w:t>条の規定により次のとお</w:t>
      </w:r>
      <w:r w:rsidR="0087344E" w:rsidRPr="000B2F47">
        <w:rPr>
          <w:color w:val="auto"/>
          <w:szCs w:val="21"/>
        </w:rPr>
        <w:t>り</w:t>
      </w:r>
      <w:r w:rsidR="00501913" w:rsidRPr="000B2F47">
        <w:rPr>
          <w:color w:val="auto"/>
          <w:szCs w:val="21"/>
        </w:rPr>
        <w:t>申請します。</w:t>
      </w:r>
    </w:p>
    <w:p w14:paraId="0A750131" w14:textId="77777777" w:rsidR="00501913" w:rsidRPr="000B2F47" w:rsidRDefault="00501913" w:rsidP="00501913">
      <w:pPr>
        <w:jc w:val="left"/>
        <w:rPr>
          <w:rFonts w:hAnsi="Times New Roman" w:cs="Times New Roman" w:hint="default"/>
          <w:color w:val="auto"/>
          <w:spacing w:val="12"/>
          <w:szCs w:val="21"/>
        </w:rPr>
      </w:pPr>
    </w:p>
    <w:p w14:paraId="45BB5B2A" w14:textId="77777777" w:rsidR="00501913" w:rsidRPr="000B2F47" w:rsidRDefault="00501913" w:rsidP="00501913">
      <w:pPr>
        <w:jc w:val="left"/>
        <w:rPr>
          <w:rFonts w:hAnsi="Times New Roman" w:cs="Times New Roman" w:hint="default"/>
          <w:color w:val="auto"/>
          <w:spacing w:val="12"/>
          <w:szCs w:val="21"/>
        </w:rPr>
      </w:pPr>
      <w:r w:rsidRPr="000B2F47">
        <w:rPr>
          <w:rFonts w:hAnsi="Times New Roman" w:cs="Times New Roman"/>
          <w:color w:val="auto"/>
          <w:spacing w:val="12"/>
          <w:szCs w:val="21"/>
        </w:rPr>
        <w:t>１　補助対象事業の内容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5947"/>
      </w:tblGrid>
      <w:tr w:rsidR="000B2F47" w:rsidRPr="000B2F47" w14:paraId="21A7E981" w14:textId="77777777" w:rsidTr="00770E2B">
        <w:trPr>
          <w:trHeight w:val="603"/>
        </w:trPr>
        <w:tc>
          <w:tcPr>
            <w:tcW w:w="3397" w:type="dxa"/>
            <w:vAlign w:val="center"/>
          </w:tcPr>
          <w:p w14:paraId="3FA53419" w14:textId="77777777" w:rsidR="00D0632B" w:rsidRPr="000B2F47" w:rsidRDefault="00167629" w:rsidP="00501913">
            <w:pPr>
              <w:jc w:val="left"/>
              <w:rPr>
                <w:rFonts w:hint="default"/>
                <w:color w:val="auto"/>
              </w:rPr>
            </w:pPr>
            <w:r w:rsidRPr="00770E2B">
              <w:rPr>
                <w:color w:val="auto"/>
                <w:spacing w:val="52"/>
                <w:fitText w:val="3042" w:id="-484215807"/>
              </w:rPr>
              <w:t>猫が主に生息する地</w:t>
            </w:r>
            <w:r w:rsidRPr="00770E2B">
              <w:rPr>
                <w:color w:val="auto"/>
                <w:spacing w:val="3"/>
                <w:fitText w:val="3042" w:id="-484215807"/>
              </w:rPr>
              <w:t>域</w:t>
            </w:r>
          </w:p>
        </w:tc>
        <w:tc>
          <w:tcPr>
            <w:tcW w:w="5947" w:type="dxa"/>
            <w:vAlign w:val="center"/>
          </w:tcPr>
          <w:p w14:paraId="3FCC74C1" w14:textId="77777777" w:rsidR="00501913" w:rsidRPr="000B2F47" w:rsidRDefault="00501913" w:rsidP="00501913">
            <w:pPr>
              <w:jc w:val="left"/>
              <w:rPr>
                <w:rFonts w:hint="default"/>
                <w:color w:val="auto"/>
              </w:rPr>
            </w:pPr>
            <w:r w:rsidRPr="000B2F47">
              <w:rPr>
                <w:color w:val="auto"/>
              </w:rPr>
              <w:t>新見市</w:t>
            </w:r>
          </w:p>
        </w:tc>
      </w:tr>
      <w:tr w:rsidR="000B2F47" w:rsidRPr="000B2F47" w14:paraId="5D8D8C26" w14:textId="77777777" w:rsidTr="00770E2B">
        <w:trPr>
          <w:trHeight w:val="603"/>
        </w:trPr>
        <w:tc>
          <w:tcPr>
            <w:tcW w:w="3397" w:type="dxa"/>
            <w:vAlign w:val="center"/>
          </w:tcPr>
          <w:p w14:paraId="41B5C817" w14:textId="37466BEA" w:rsidR="00501913" w:rsidRPr="000B2F47" w:rsidRDefault="0092744E" w:rsidP="001F5E55">
            <w:pPr>
              <w:rPr>
                <w:rFonts w:hint="default"/>
                <w:color w:val="auto"/>
              </w:rPr>
            </w:pPr>
            <w:r w:rsidRPr="000B2F47">
              <w:rPr>
                <w:color w:val="auto"/>
              </w:rPr>
              <w:t>不妊去勢手術</w:t>
            </w:r>
            <w:r w:rsidR="00770E2B">
              <w:rPr>
                <w:color w:val="auto"/>
              </w:rPr>
              <w:t>等</w:t>
            </w:r>
            <w:r w:rsidRPr="000B2F47">
              <w:rPr>
                <w:color w:val="auto"/>
              </w:rPr>
              <w:t>に要した</w:t>
            </w:r>
            <w:r w:rsidR="001F5E55" w:rsidRPr="000B2F47">
              <w:rPr>
                <w:color w:val="auto"/>
              </w:rPr>
              <w:t>費用</w:t>
            </w:r>
          </w:p>
        </w:tc>
        <w:tc>
          <w:tcPr>
            <w:tcW w:w="5947" w:type="dxa"/>
            <w:vAlign w:val="center"/>
          </w:tcPr>
          <w:p w14:paraId="75C9E61B" w14:textId="77777777" w:rsidR="00501913" w:rsidRPr="000B2F47" w:rsidRDefault="00501913" w:rsidP="00501913">
            <w:pPr>
              <w:ind w:firstLineChars="1100" w:firstLine="2572"/>
              <w:jc w:val="left"/>
              <w:rPr>
                <w:rFonts w:hint="default"/>
                <w:color w:val="auto"/>
              </w:rPr>
            </w:pPr>
            <w:r w:rsidRPr="000B2F47">
              <w:rPr>
                <w:color w:val="auto"/>
              </w:rPr>
              <w:t xml:space="preserve">　　　　　円</w:t>
            </w:r>
          </w:p>
        </w:tc>
      </w:tr>
      <w:tr w:rsidR="000B2F47" w:rsidRPr="000B2F47" w14:paraId="40233D4A" w14:textId="77777777" w:rsidTr="00770E2B">
        <w:trPr>
          <w:trHeight w:val="697"/>
        </w:trPr>
        <w:tc>
          <w:tcPr>
            <w:tcW w:w="3397" w:type="dxa"/>
            <w:vAlign w:val="center"/>
          </w:tcPr>
          <w:p w14:paraId="1A466ED7" w14:textId="77777777" w:rsidR="00501913" w:rsidRPr="000B2F47" w:rsidRDefault="00501913" w:rsidP="00501913">
            <w:pPr>
              <w:jc w:val="left"/>
              <w:rPr>
                <w:rFonts w:hint="default"/>
                <w:color w:val="auto"/>
              </w:rPr>
            </w:pPr>
            <w:r w:rsidRPr="00770E2B">
              <w:rPr>
                <w:color w:val="auto"/>
                <w:spacing w:val="249"/>
                <w:fitText w:val="3042" w:id="-484215808"/>
              </w:rPr>
              <w:t>交付申請</w:t>
            </w:r>
            <w:r w:rsidRPr="00770E2B">
              <w:rPr>
                <w:color w:val="auto"/>
                <w:fitText w:val="3042" w:id="-484215808"/>
              </w:rPr>
              <w:t>額</w:t>
            </w:r>
          </w:p>
        </w:tc>
        <w:tc>
          <w:tcPr>
            <w:tcW w:w="5947" w:type="dxa"/>
          </w:tcPr>
          <w:p w14:paraId="1B16EA33" w14:textId="77777777" w:rsidR="00501913" w:rsidRPr="000B2F47" w:rsidRDefault="00501913" w:rsidP="00501913">
            <w:pPr>
              <w:jc w:val="left"/>
              <w:rPr>
                <w:rFonts w:hint="default"/>
                <w:color w:val="auto"/>
              </w:rPr>
            </w:pPr>
            <w:r w:rsidRPr="000B2F47">
              <w:rPr>
                <w:color w:val="auto"/>
              </w:rPr>
              <w:t xml:space="preserve">　　　　　　　　　　　　　　　　円</w:t>
            </w:r>
          </w:p>
          <w:p w14:paraId="592373ED" w14:textId="7F01ACAA" w:rsidR="00501913" w:rsidRPr="000B2F47" w:rsidRDefault="001F5E55" w:rsidP="00501913">
            <w:pPr>
              <w:jc w:val="left"/>
              <w:rPr>
                <w:rFonts w:hint="default"/>
                <w:color w:val="auto"/>
                <w:sz w:val="16"/>
                <w:szCs w:val="16"/>
              </w:rPr>
            </w:pPr>
            <w:r w:rsidRPr="000B2F47">
              <w:rPr>
                <w:color w:val="auto"/>
                <w:sz w:val="16"/>
                <w:szCs w:val="16"/>
              </w:rPr>
              <w:t>（手術</w:t>
            </w:r>
            <w:r w:rsidR="00501913" w:rsidRPr="000B2F47">
              <w:rPr>
                <w:color w:val="auto"/>
                <w:sz w:val="16"/>
                <w:szCs w:val="16"/>
              </w:rPr>
              <w:t>費用額）×１／２（上限１０</w:t>
            </w:r>
            <w:r w:rsidR="00096475" w:rsidRPr="000B2F47">
              <w:rPr>
                <w:color w:val="auto"/>
                <w:sz w:val="16"/>
                <w:szCs w:val="16"/>
              </w:rPr>
              <w:t>，</w:t>
            </w:r>
            <w:r w:rsidR="00501913" w:rsidRPr="000B2F47">
              <w:rPr>
                <w:color w:val="auto"/>
                <w:sz w:val="16"/>
                <w:szCs w:val="16"/>
              </w:rPr>
              <w:t>０００円）</w:t>
            </w:r>
          </w:p>
        </w:tc>
      </w:tr>
      <w:tr w:rsidR="00501913" w:rsidRPr="000B2F47" w14:paraId="2F4C95E2" w14:textId="77777777" w:rsidTr="00770E2B">
        <w:trPr>
          <w:trHeight w:val="1383"/>
        </w:trPr>
        <w:tc>
          <w:tcPr>
            <w:tcW w:w="3397" w:type="dxa"/>
            <w:vAlign w:val="center"/>
          </w:tcPr>
          <w:p w14:paraId="22F312D5" w14:textId="77777777" w:rsidR="00501913" w:rsidRPr="000B2F47" w:rsidRDefault="00501913" w:rsidP="00501913">
            <w:pPr>
              <w:jc w:val="left"/>
              <w:rPr>
                <w:rFonts w:hint="default"/>
                <w:color w:val="auto"/>
              </w:rPr>
            </w:pPr>
            <w:r w:rsidRPr="00770E2B">
              <w:rPr>
                <w:color w:val="auto"/>
                <w:spacing w:val="367"/>
                <w:fitText w:val="3042" w:id="-484215552"/>
              </w:rPr>
              <w:t>添付書</w:t>
            </w:r>
            <w:r w:rsidRPr="00770E2B">
              <w:rPr>
                <w:color w:val="auto"/>
                <w:fitText w:val="3042" w:id="-484215552"/>
              </w:rPr>
              <w:t>類</w:t>
            </w:r>
          </w:p>
        </w:tc>
        <w:tc>
          <w:tcPr>
            <w:tcW w:w="5947" w:type="dxa"/>
          </w:tcPr>
          <w:p w14:paraId="62262BC6" w14:textId="1A30AF4E" w:rsidR="0092744E" w:rsidRPr="000B2F47" w:rsidRDefault="00DE6FEC" w:rsidP="00501913">
            <w:pPr>
              <w:jc w:val="left"/>
              <w:rPr>
                <w:rFonts w:hint="default"/>
                <w:color w:val="auto"/>
              </w:rPr>
            </w:pPr>
            <w:r w:rsidRPr="000B2F47">
              <w:rPr>
                <w:color w:val="auto"/>
              </w:rPr>
              <w:t xml:space="preserve">１　</w:t>
            </w:r>
            <w:r w:rsidR="00BB2BCE" w:rsidRPr="00BB2BCE">
              <w:rPr>
                <w:color w:val="auto"/>
              </w:rPr>
              <w:t>不妊去勢手術等</w:t>
            </w:r>
            <w:r w:rsidR="0092744E" w:rsidRPr="000B2F47">
              <w:rPr>
                <w:color w:val="auto"/>
              </w:rPr>
              <w:t>費用が記載された領収証</w:t>
            </w:r>
          </w:p>
          <w:p w14:paraId="6D6A462F" w14:textId="77777777" w:rsidR="00501913" w:rsidRPr="000B2F47" w:rsidRDefault="0092744E" w:rsidP="00501913">
            <w:pPr>
              <w:jc w:val="left"/>
              <w:rPr>
                <w:rFonts w:hint="default"/>
                <w:color w:val="auto"/>
              </w:rPr>
            </w:pPr>
            <w:r w:rsidRPr="000B2F47">
              <w:rPr>
                <w:color w:val="auto"/>
              </w:rPr>
              <w:t xml:space="preserve">２　</w:t>
            </w:r>
            <w:r w:rsidR="001F5E55" w:rsidRPr="000B2F47">
              <w:rPr>
                <w:color w:val="auto"/>
              </w:rPr>
              <w:t>猫が主に生息する地域の地図</w:t>
            </w:r>
          </w:p>
          <w:p w14:paraId="21137190" w14:textId="63A6A566" w:rsidR="00501913" w:rsidRPr="000B2F47" w:rsidRDefault="0092744E" w:rsidP="001F5E55">
            <w:pPr>
              <w:ind w:left="234" w:hangingChars="100" w:hanging="234"/>
              <w:jc w:val="left"/>
              <w:rPr>
                <w:rFonts w:hint="default"/>
                <w:color w:val="auto"/>
              </w:rPr>
            </w:pPr>
            <w:r w:rsidRPr="000B2F47">
              <w:rPr>
                <w:color w:val="auto"/>
              </w:rPr>
              <w:t>３</w:t>
            </w:r>
            <w:r w:rsidR="00DE6FEC" w:rsidRPr="000B2F47">
              <w:rPr>
                <w:color w:val="auto"/>
              </w:rPr>
              <w:t xml:space="preserve">　</w:t>
            </w:r>
            <w:r w:rsidRPr="000B2F47">
              <w:rPr>
                <w:color w:val="auto"/>
              </w:rPr>
              <w:t>不妊去勢手術</w:t>
            </w:r>
            <w:r w:rsidR="00770E2B">
              <w:rPr>
                <w:color w:val="auto"/>
              </w:rPr>
              <w:t>等</w:t>
            </w:r>
            <w:r w:rsidR="00985296">
              <w:rPr>
                <w:color w:val="auto"/>
              </w:rPr>
              <w:t>を実施する</w:t>
            </w:r>
            <w:r w:rsidRPr="000B2F47">
              <w:rPr>
                <w:color w:val="auto"/>
              </w:rPr>
              <w:t>猫の写真（</w:t>
            </w:r>
            <w:r w:rsidR="008B4C89" w:rsidRPr="008B4C89">
              <w:rPr>
                <w:color w:val="auto"/>
              </w:rPr>
              <w:t>不妊去勢手術等施術前</w:t>
            </w:r>
            <w:r w:rsidRPr="000B2F47">
              <w:rPr>
                <w:color w:val="auto"/>
              </w:rPr>
              <w:t>の猫の顔及び全身が写っているもの及び</w:t>
            </w:r>
            <w:r w:rsidR="008B4C89" w:rsidRPr="008B4C89">
              <w:rPr>
                <w:color w:val="auto"/>
              </w:rPr>
              <w:t>不妊去勢手術等施術</w:t>
            </w:r>
            <w:r w:rsidRPr="000B2F47">
              <w:rPr>
                <w:color w:val="auto"/>
              </w:rPr>
              <w:t>後の耳</w:t>
            </w:r>
            <w:r w:rsidR="00096475" w:rsidRPr="000B2F47">
              <w:rPr>
                <w:color w:val="auto"/>
              </w:rPr>
              <w:t>先</w:t>
            </w:r>
            <w:r w:rsidRPr="000B2F47">
              <w:rPr>
                <w:color w:val="auto"/>
              </w:rPr>
              <w:t>カットが分かるもの）</w:t>
            </w:r>
          </w:p>
          <w:p w14:paraId="01F857CA" w14:textId="77777777" w:rsidR="00501913" w:rsidRPr="000B2F47" w:rsidRDefault="0092744E" w:rsidP="001F5E55">
            <w:pPr>
              <w:jc w:val="left"/>
              <w:rPr>
                <w:rFonts w:hint="default"/>
                <w:color w:val="auto"/>
              </w:rPr>
            </w:pPr>
            <w:r w:rsidRPr="000B2F47">
              <w:rPr>
                <w:color w:val="auto"/>
              </w:rPr>
              <w:t>４</w:t>
            </w:r>
            <w:r w:rsidR="00DE6FEC" w:rsidRPr="000B2F47">
              <w:rPr>
                <w:color w:val="auto"/>
              </w:rPr>
              <w:t xml:space="preserve">　その他市長が必要と認める書類</w:t>
            </w:r>
          </w:p>
        </w:tc>
      </w:tr>
    </w:tbl>
    <w:p w14:paraId="281ECD1B" w14:textId="77777777" w:rsidR="00501913" w:rsidRPr="000B2F47" w:rsidRDefault="00501913" w:rsidP="00501913">
      <w:pPr>
        <w:jc w:val="left"/>
        <w:rPr>
          <w:rFonts w:hint="default"/>
          <w:color w:val="auto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0B2F47" w:rsidRPr="000B2F47" w14:paraId="11CEC32F" w14:textId="77777777" w:rsidTr="00D0632B">
        <w:tc>
          <w:tcPr>
            <w:tcW w:w="1980" w:type="dxa"/>
            <w:vAlign w:val="center"/>
          </w:tcPr>
          <w:p w14:paraId="40AF52A9" w14:textId="77777777" w:rsidR="001563EF" w:rsidRPr="000B2F47" w:rsidRDefault="001563EF" w:rsidP="00501913">
            <w:pPr>
              <w:jc w:val="left"/>
              <w:rPr>
                <w:rFonts w:hint="default"/>
                <w:color w:val="auto"/>
              </w:rPr>
            </w:pPr>
            <w:r w:rsidRPr="000B2F47">
              <w:rPr>
                <w:color w:val="auto"/>
              </w:rPr>
              <w:t>※担当者所見</w:t>
            </w:r>
          </w:p>
        </w:tc>
        <w:tc>
          <w:tcPr>
            <w:tcW w:w="7364" w:type="dxa"/>
          </w:tcPr>
          <w:p w14:paraId="2102ECAC" w14:textId="77777777" w:rsidR="001563EF" w:rsidRPr="000B2F47" w:rsidRDefault="001563EF" w:rsidP="00501913">
            <w:pPr>
              <w:jc w:val="left"/>
              <w:rPr>
                <w:rFonts w:hint="default"/>
                <w:color w:val="auto"/>
              </w:rPr>
            </w:pPr>
          </w:p>
          <w:p w14:paraId="083E3CB5" w14:textId="77777777" w:rsidR="001563EF" w:rsidRPr="000B2F47" w:rsidRDefault="001563EF" w:rsidP="00501913">
            <w:pPr>
              <w:jc w:val="left"/>
              <w:rPr>
                <w:rFonts w:hint="default"/>
                <w:color w:val="auto"/>
              </w:rPr>
            </w:pPr>
          </w:p>
          <w:p w14:paraId="56ABA466" w14:textId="77777777" w:rsidR="001563EF" w:rsidRPr="000B2F47" w:rsidRDefault="001563EF" w:rsidP="00501913">
            <w:pPr>
              <w:jc w:val="left"/>
              <w:rPr>
                <w:rFonts w:hint="default"/>
                <w:color w:val="auto"/>
              </w:rPr>
            </w:pPr>
          </w:p>
        </w:tc>
      </w:tr>
    </w:tbl>
    <w:p w14:paraId="4422ABA7" w14:textId="77777777" w:rsidR="001563EF" w:rsidRPr="000B2F47" w:rsidRDefault="001563EF" w:rsidP="00501913">
      <w:pPr>
        <w:jc w:val="left"/>
        <w:rPr>
          <w:rFonts w:hint="default"/>
          <w:color w:val="auto"/>
        </w:rPr>
      </w:pPr>
      <w:r w:rsidRPr="000B2F47">
        <w:rPr>
          <w:color w:val="auto"/>
        </w:rPr>
        <w:t>注　※印の欄は記入しないこと</w:t>
      </w:r>
    </w:p>
    <w:p w14:paraId="01200DBF" w14:textId="0B4ACE1F" w:rsidR="0015551B" w:rsidRPr="000B2F47" w:rsidRDefault="0015551B">
      <w:pPr>
        <w:widowControl/>
        <w:overflowPunct/>
        <w:jc w:val="left"/>
        <w:textAlignment w:val="auto"/>
        <w:rPr>
          <w:rFonts w:hint="default"/>
          <w:color w:val="auto"/>
        </w:rPr>
      </w:pPr>
      <w:bookmarkStart w:id="0" w:name="_GoBack"/>
      <w:bookmarkEnd w:id="0"/>
    </w:p>
    <w:sectPr w:rsidR="0015551B" w:rsidRPr="000B2F47" w:rsidSect="001913DB">
      <w:footnotePr>
        <w:numRestart w:val="eachPage"/>
      </w:footnotePr>
      <w:endnotePr>
        <w:numFmt w:val="decimal"/>
      </w:endnotePr>
      <w:pgSz w:w="11906" w:h="16838" w:code="9"/>
      <w:pgMar w:top="1134" w:right="1134" w:bottom="1588" w:left="1418" w:header="1134" w:footer="0" w:gutter="0"/>
      <w:cols w:space="720"/>
      <w:docGrid w:type="linesAndChars" w:linePitch="36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D14B7" w14:textId="77777777" w:rsidR="00CD5257" w:rsidRDefault="001913D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967D4CB" w14:textId="77777777" w:rsidR="00CD5257" w:rsidRDefault="001913D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0CCB9" w14:textId="77777777" w:rsidR="00CD5257" w:rsidRDefault="001913D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49D1527" w14:textId="77777777" w:rsidR="00CD5257" w:rsidRDefault="001913DB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1B8"/>
    <w:multiLevelType w:val="hybridMultilevel"/>
    <w:tmpl w:val="D930BDDE"/>
    <w:lvl w:ilvl="0" w:tplc="D7A0C8DA">
      <w:start w:val="1"/>
      <w:numFmt w:val="decimalFullWidth"/>
      <w:lvlText w:val="（%1）"/>
      <w:lvlJc w:val="left"/>
      <w:pPr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" w15:restartNumberingAfterBreak="0">
    <w:nsid w:val="066A35C6"/>
    <w:multiLevelType w:val="hybridMultilevel"/>
    <w:tmpl w:val="2AC0845E"/>
    <w:lvl w:ilvl="0" w:tplc="B87E3B6C">
      <w:start w:val="1"/>
      <w:numFmt w:val="decimalFullWidth"/>
      <w:lvlText w:val="（%1）"/>
      <w:lvlJc w:val="left"/>
      <w:pPr>
        <w:ind w:left="117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27544B4"/>
    <w:multiLevelType w:val="hybridMultilevel"/>
    <w:tmpl w:val="1076E3BE"/>
    <w:lvl w:ilvl="0" w:tplc="D5EA1CE0">
      <w:start w:val="1"/>
      <w:numFmt w:val="decimalFullWidth"/>
      <w:lvlText w:val="（%1）"/>
      <w:lvlJc w:val="left"/>
      <w:pPr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3" w15:restartNumberingAfterBreak="0">
    <w:nsid w:val="1728096C"/>
    <w:multiLevelType w:val="hybridMultilevel"/>
    <w:tmpl w:val="27CAD610"/>
    <w:lvl w:ilvl="0" w:tplc="FB9E9C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2A5FD7"/>
    <w:multiLevelType w:val="hybridMultilevel"/>
    <w:tmpl w:val="47840052"/>
    <w:lvl w:ilvl="0" w:tplc="E8628E5E">
      <w:start w:val="1"/>
      <w:numFmt w:val="decimalFullWidth"/>
      <w:lvlText w:val="（%1）"/>
      <w:lvlJc w:val="left"/>
      <w:pPr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5" w15:restartNumberingAfterBreak="0">
    <w:nsid w:val="38FB3A2F"/>
    <w:multiLevelType w:val="hybridMultilevel"/>
    <w:tmpl w:val="7548BC88"/>
    <w:lvl w:ilvl="0" w:tplc="1510560C">
      <w:start w:val="1"/>
      <w:numFmt w:val="decimalFullWidth"/>
      <w:lvlText w:val="（%1）"/>
      <w:lvlJc w:val="left"/>
      <w:pPr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6" w15:restartNumberingAfterBreak="0">
    <w:nsid w:val="4505085A"/>
    <w:multiLevelType w:val="hybridMultilevel"/>
    <w:tmpl w:val="A5FE7F62"/>
    <w:lvl w:ilvl="0" w:tplc="BB3EDF8C">
      <w:start w:val="1"/>
      <w:numFmt w:val="decimalFullWidth"/>
      <w:lvlText w:val="（%1）"/>
      <w:lvlJc w:val="left"/>
      <w:pPr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7" w15:restartNumberingAfterBreak="0">
    <w:nsid w:val="4D18575C"/>
    <w:multiLevelType w:val="hybridMultilevel"/>
    <w:tmpl w:val="2E446ED2"/>
    <w:lvl w:ilvl="0" w:tplc="DE9A4A8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0271E18"/>
    <w:multiLevelType w:val="hybridMultilevel"/>
    <w:tmpl w:val="481606B6"/>
    <w:lvl w:ilvl="0" w:tplc="1F567282">
      <w:start w:val="1"/>
      <w:numFmt w:val="decimalFullWidth"/>
      <w:lvlText w:val="（%1）"/>
      <w:lvlJc w:val="left"/>
      <w:pPr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9" w15:restartNumberingAfterBreak="0">
    <w:nsid w:val="5FEC26A7"/>
    <w:multiLevelType w:val="hybridMultilevel"/>
    <w:tmpl w:val="31AE62BE"/>
    <w:lvl w:ilvl="0" w:tplc="F7F8B1B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FD747F3"/>
    <w:multiLevelType w:val="hybridMultilevel"/>
    <w:tmpl w:val="E61C4CD6"/>
    <w:lvl w:ilvl="0" w:tplc="2C8A03B8">
      <w:start w:val="1"/>
      <w:numFmt w:val="decimalFullWidth"/>
      <w:lvlText w:val="（%1）"/>
      <w:lvlJc w:val="left"/>
      <w:pPr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1" w15:restartNumberingAfterBreak="0">
    <w:nsid w:val="798121C8"/>
    <w:multiLevelType w:val="hybridMultilevel"/>
    <w:tmpl w:val="4EAEE65A"/>
    <w:lvl w:ilvl="0" w:tplc="2514FCC8">
      <w:start w:val="1"/>
      <w:numFmt w:val="decimalFullWidth"/>
      <w:lvlText w:val="（%1）"/>
      <w:lvlJc w:val="left"/>
      <w:pPr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10"/>
  </w:num>
  <w:num w:numId="6">
    <w:abstractNumId w:val="1"/>
  </w:num>
  <w:num w:numId="7">
    <w:abstractNumId w:val="11"/>
  </w:num>
  <w:num w:numId="8">
    <w:abstractNumId w:val="8"/>
  </w:num>
  <w:num w:numId="9">
    <w:abstractNumId w:val="4"/>
  </w:num>
  <w:num w:numId="10">
    <w:abstractNumId w:val="6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isplayBackgroundShape/>
  <w:bordersDoNotSurroundHeader/>
  <w:bordersDoNotSurroundFooter/>
  <w:defaultTabStop w:val="935"/>
  <w:hyphenationZone w:val="0"/>
  <w:drawingGridHorizontalSpacing w:val="412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DB"/>
    <w:rsid w:val="000508BF"/>
    <w:rsid w:val="00096475"/>
    <w:rsid w:val="000B1F6B"/>
    <w:rsid w:val="000B2F47"/>
    <w:rsid w:val="000C669D"/>
    <w:rsid w:val="000E6EAE"/>
    <w:rsid w:val="000F60B1"/>
    <w:rsid w:val="00115180"/>
    <w:rsid w:val="00144F71"/>
    <w:rsid w:val="0015551B"/>
    <w:rsid w:val="001563EF"/>
    <w:rsid w:val="0016550D"/>
    <w:rsid w:val="00167629"/>
    <w:rsid w:val="001913DB"/>
    <w:rsid w:val="001B18ED"/>
    <w:rsid w:val="001D349F"/>
    <w:rsid w:val="001D5135"/>
    <w:rsid w:val="001F5E55"/>
    <w:rsid w:val="002564DC"/>
    <w:rsid w:val="002579CF"/>
    <w:rsid w:val="0029117B"/>
    <w:rsid w:val="002A0B2F"/>
    <w:rsid w:val="002E4A4F"/>
    <w:rsid w:val="003205C7"/>
    <w:rsid w:val="00321E0B"/>
    <w:rsid w:val="0036036B"/>
    <w:rsid w:val="00366F84"/>
    <w:rsid w:val="003733A1"/>
    <w:rsid w:val="003906E7"/>
    <w:rsid w:val="003B244E"/>
    <w:rsid w:val="003C16DD"/>
    <w:rsid w:val="00420F62"/>
    <w:rsid w:val="00486400"/>
    <w:rsid w:val="004872A9"/>
    <w:rsid w:val="004A12B4"/>
    <w:rsid w:val="004A7946"/>
    <w:rsid w:val="004B6576"/>
    <w:rsid w:val="004D2324"/>
    <w:rsid w:val="004E3E3D"/>
    <w:rsid w:val="00501913"/>
    <w:rsid w:val="0053118A"/>
    <w:rsid w:val="00577BE7"/>
    <w:rsid w:val="005B15BD"/>
    <w:rsid w:val="005B61FB"/>
    <w:rsid w:val="005D46CD"/>
    <w:rsid w:val="00621587"/>
    <w:rsid w:val="00630B95"/>
    <w:rsid w:val="00650F78"/>
    <w:rsid w:val="006640BB"/>
    <w:rsid w:val="006F4717"/>
    <w:rsid w:val="00741C27"/>
    <w:rsid w:val="007513E9"/>
    <w:rsid w:val="00762FB6"/>
    <w:rsid w:val="00770E2B"/>
    <w:rsid w:val="007F7125"/>
    <w:rsid w:val="00865DE1"/>
    <w:rsid w:val="0087344E"/>
    <w:rsid w:val="008B4C89"/>
    <w:rsid w:val="008D678B"/>
    <w:rsid w:val="0092744E"/>
    <w:rsid w:val="00985296"/>
    <w:rsid w:val="00985798"/>
    <w:rsid w:val="0099399E"/>
    <w:rsid w:val="00A13612"/>
    <w:rsid w:val="00A1607A"/>
    <w:rsid w:val="00A42D4A"/>
    <w:rsid w:val="00A43DCD"/>
    <w:rsid w:val="00A87728"/>
    <w:rsid w:val="00AA4413"/>
    <w:rsid w:val="00B1044C"/>
    <w:rsid w:val="00B674B0"/>
    <w:rsid w:val="00B71AEE"/>
    <w:rsid w:val="00BA6336"/>
    <w:rsid w:val="00BB2BCE"/>
    <w:rsid w:val="00C01090"/>
    <w:rsid w:val="00C15635"/>
    <w:rsid w:val="00C5559C"/>
    <w:rsid w:val="00C93EEC"/>
    <w:rsid w:val="00CA3602"/>
    <w:rsid w:val="00CB3ACC"/>
    <w:rsid w:val="00CC4D10"/>
    <w:rsid w:val="00CD5257"/>
    <w:rsid w:val="00D0632B"/>
    <w:rsid w:val="00D9222C"/>
    <w:rsid w:val="00DD0794"/>
    <w:rsid w:val="00DE1288"/>
    <w:rsid w:val="00DE6FEC"/>
    <w:rsid w:val="00DE7FE2"/>
    <w:rsid w:val="00E039E3"/>
    <w:rsid w:val="00E1271D"/>
    <w:rsid w:val="00E346F9"/>
    <w:rsid w:val="00E7150A"/>
    <w:rsid w:val="00E8044D"/>
    <w:rsid w:val="00EB4BD7"/>
    <w:rsid w:val="00F0526E"/>
    <w:rsid w:val="00F06129"/>
    <w:rsid w:val="00F32F49"/>
    <w:rsid w:val="00F50728"/>
    <w:rsid w:val="00F540CE"/>
    <w:rsid w:val="00F60842"/>
    <w:rsid w:val="00F76EF5"/>
    <w:rsid w:val="00FC3F6B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EF090B3"/>
  <w15:docId w15:val="{CE036650-4984-4D55-A1BA-AB8639A8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3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13D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91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13DB"/>
    <w:rPr>
      <w:color w:val="000000"/>
      <w:sz w:val="21"/>
    </w:rPr>
  </w:style>
  <w:style w:type="paragraph" w:styleId="a7">
    <w:name w:val="List Paragraph"/>
    <w:basedOn w:val="a"/>
    <w:uiPriority w:val="34"/>
    <w:qFormat/>
    <w:rsid w:val="004A794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A12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2B4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a">
    <w:name w:val="Table Grid"/>
    <w:basedOn w:val="a1"/>
    <w:uiPriority w:val="59"/>
    <w:rsid w:val="00501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319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niimi</dc:creator>
  <cp:lastModifiedBy>s-kankyou044</cp:lastModifiedBy>
  <cp:revision>10</cp:revision>
  <cp:lastPrinted>2026-03-12T02:44:00Z</cp:lastPrinted>
  <dcterms:created xsi:type="dcterms:W3CDTF">2026-03-04T02:35:00Z</dcterms:created>
  <dcterms:modified xsi:type="dcterms:W3CDTF">2026-03-26T07:22:00Z</dcterms:modified>
</cp:coreProperties>
</file>