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963C1" w14:textId="37358158" w:rsidR="003D554A" w:rsidRPr="00D514DB" w:rsidRDefault="009F4D86" w:rsidP="001E10FE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</w:t>
      </w:r>
      <w:r w:rsidR="001E10FE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14:paraId="1924BAA2" w14:textId="77777777" w:rsidR="00C62886" w:rsidRPr="00D514DB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31189253" w14:textId="36663222" w:rsidR="003D554A" w:rsidRPr="00D514DB" w:rsidRDefault="00AF5A1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&lt;</w:t>
      </w:r>
      <w:r w:rsidR="00B55578">
        <w:rPr>
          <w:rFonts w:hint="eastAsia"/>
          <w:b/>
          <w:bCs/>
          <w:color w:val="000000"/>
          <w:sz w:val="24"/>
          <w:szCs w:val="28"/>
        </w:rPr>
        <w:t>金谷土地区画整理事業の保留地活用に関する</w:t>
      </w:r>
      <w:r w:rsidR="00B55578" w:rsidRPr="0092127E">
        <w:rPr>
          <w:rFonts w:hint="eastAsia"/>
          <w:b/>
          <w:bCs/>
          <w:color w:val="000000"/>
          <w:sz w:val="24"/>
          <w:szCs w:val="28"/>
        </w:rPr>
        <w:t>サウンディング型市場調査</w:t>
      </w:r>
      <w:r w:rsidRPr="00D514DB">
        <w:rPr>
          <w:rFonts w:asciiTheme="majorEastAsia" w:eastAsiaTheme="majorEastAsia" w:hAnsiTheme="majorEastAsia"/>
          <w:b/>
          <w:sz w:val="24"/>
          <w:szCs w:val="24"/>
        </w:rPr>
        <w:t>&gt;</w:t>
      </w:r>
    </w:p>
    <w:p w14:paraId="4E61D614" w14:textId="1E5D9675" w:rsidR="00BB43E4" w:rsidRDefault="00AF5A17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514DB">
        <w:rPr>
          <w:rFonts w:asciiTheme="majorEastAsia" w:eastAsiaTheme="majorEastAsia" w:hAnsiTheme="majorEastAsia"/>
          <w:b/>
          <w:sz w:val="24"/>
          <w:szCs w:val="24"/>
        </w:rPr>
        <w:t>エントリーシート</w:t>
      </w:r>
    </w:p>
    <w:p w14:paraId="0761CBF7" w14:textId="77777777" w:rsidR="00F132A1" w:rsidRPr="00D514DB" w:rsidRDefault="00F132A1" w:rsidP="00BB43E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2256"/>
        <w:gridCol w:w="23"/>
        <w:gridCol w:w="492"/>
        <w:gridCol w:w="850"/>
        <w:gridCol w:w="5103"/>
      </w:tblGrid>
      <w:tr w:rsidR="003D554A" w:rsidRPr="00D514DB" w14:paraId="0727A626" w14:textId="77777777" w:rsidTr="00FA7B2F">
        <w:trPr>
          <w:trHeight w:val="439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5EA97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307749" w14:textId="326F1398" w:rsidR="003D554A" w:rsidRPr="00D514DB" w:rsidRDefault="00AF5A17" w:rsidP="006202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法人</w:t>
            </w:r>
            <w:r w:rsidR="00B4729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・団体</w:t>
            </w: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75D08CE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5EC9D555" w14:textId="77777777" w:rsidTr="00FA7B2F">
        <w:trPr>
          <w:trHeight w:val="403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71DB515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B89FB9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5180D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F050E86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0A147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C0EDDB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21B4">
              <w:rPr>
                <w:rFonts w:asciiTheme="majorEastAsia" w:eastAsiaTheme="majorEastAsia" w:hAnsiTheme="majorEastAsia"/>
                <w:spacing w:val="1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F421B4">
              <w:rPr>
                <w:rFonts w:asciiTheme="majorEastAsia" w:eastAsiaTheme="majorEastAsia" w:hAnsiTheme="majorEastAsia"/>
                <w:spacing w:val="6"/>
                <w:w w:val="94"/>
                <w:sz w:val="24"/>
                <w:szCs w:val="24"/>
                <w:fitText w:val="2040" w:id="1748242688"/>
              </w:rPr>
              <w:t>）</w:t>
            </w:r>
            <w:r w:rsidR="007B7D43"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71BA5D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072DB1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70CA1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4B2821FB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00AF96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FC722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サウンディング</w:t>
            </w:r>
          </w:p>
          <w:p w14:paraId="4857127B" w14:textId="77777777" w:rsidR="003D554A" w:rsidRPr="00D514DB" w:rsidRDefault="00AF5A17" w:rsidP="0062028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担当者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6CDC30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47FFAC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6B44B96E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DAC725F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AC9EB3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0F9FD" w14:textId="1426E775" w:rsidR="003D554A" w:rsidRPr="00D514DB" w:rsidRDefault="00AF5A17" w:rsidP="00836FC1">
            <w:pPr>
              <w:ind w:rightChars="-92" w:right="-1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82069E" w14:textId="338A22B6" w:rsidR="00836FC1" w:rsidRPr="00D514DB" w:rsidRDefault="00836F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2A7DCDA5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68AAF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F0CC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1AB8E4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3C0F2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554A" w:rsidRPr="00D514DB" w14:paraId="0F07CBCD" w14:textId="77777777" w:rsidTr="00FA7B2F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7470297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3B37EB" w14:textId="77777777" w:rsidR="003D554A" w:rsidRPr="00D514DB" w:rsidRDefault="003D554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DCFCC7" w14:textId="77777777" w:rsidR="003D554A" w:rsidRPr="00D514DB" w:rsidRDefault="00AF5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DA1FEF" w14:textId="77777777" w:rsidR="003D554A" w:rsidRPr="00D514DB" w:rsidRDefault="003D55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4932" w:rsidRPr="00D514DB" w14:paraId="21D4F3E7" w14:textId="77777777" w:rsidTr="00FA7B2F"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7612D26" w14:textId="5F126D27" w:rsidR="009F4932" w:rsidRPr="00696565" w:rsidRDefault="00B47297" w:rsidP="009F493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8724" w:type="dxa"/>
            <w:gridSpan w:val="5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E9978F8" w14:textId="77777777" w:rsidR="0062028E" w:rsidRDefault="00B47297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</w:t>
            </w:r>
            <w:r w:rsidR="009F4932"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の希望日を記入し、時間帯をチェックしてください。</w:t>
            </w:r>
          </w:p>
          <w:p w14:paraId="460DFDF8" w14:textId="7C68B483" w:rsidR="009F4932" w:rsidRPr="00696565" w:rsidRDefault="006F4A1D" w:rsidP="00E77976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※１月２７日（月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４月１８</w:t>
            </w:r>
            <w:r w:rsidR="00E7797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（金</w:t>
            </w:r>
            <w:r w:rsidR="0062028E" w:rsidRP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の平日で、</w:t>
            </w:r>
            <w:r w:rsidR="009F4932"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  <w:r w:rsidR="00F421B4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か所記入してください。</w:t>
            </w:r>
          </w:p>
        </w:tc>
      </w:tr>
      <w:tr w:rsidR="009F4932" w:rsidRPr="00D514DB" w14:paraId="15CC5CB7" w14:textId="77777777" w:rsidTr="00FA7B2F"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9DB279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D47F5C" w14:textId="36A8AA6C" w:rsidR="009F4932" w:rsidRPr="00696565" w:rsidRDefault="009F4932" w:rsidP="00E45C2A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日（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4C2FA3" w14:textId="317FBB9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～12時　□13～15時　</w:t>
            </w:r>
            <w:r w:rsidR="00E45C2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6EB04ED4" w14:textId="77777777" w:rsidTr="00FA7B2F">
        <w:trPr>
          <w:trHeight w:val="351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C0DA834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FAB6EC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A197BD3" w14:textId="7DFAF54F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9F4932" w:rsidRPr="00D514DB" w14:paraId="745EFCA0" w14:textId="77777777" w:rsidTr="00FA7B2F">
        <w:trPr>
          <w:trHeight w:val="352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CCFA8C" w14:textId="77777777" w:rsidR="009F4932" w:rsidRPr="00696565" w:rsidRDefault="009F4932" w:rsidP="00B75762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B4BD7A" w14:textId="77777777" w:rsidR="009F4932" w:rsidRPr="00696565" w:rsidRDefault="009F4932" w:rsidP="00B75762">
            <w:pPr>
              <w:ind w:rightChars="-83" w:right="-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 xml:space="preserve">　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月　　日（　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dotted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EB350C" w14:textId="6510FC7C" w:rsidR="009F4932" w:rsidRPr="00696565" w:rsidRDefault="009F4932" w:rsidP="0062028E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 w:rsidR="004011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  <w:tr w:rsidR="00B47297" w:rsidRPr="00D514DB" w14:paraId="155ECF31" w14:textId="77777777" w:rsidTr="00FA7B2F">
        <w:trPr>
          <w:trHeight w:val="801"/>
        </w:trPr>
        <w:tc>
          <w:tcPr>
            <w:tcW w:w="451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61F3C" w14:textId="4DD1F3C1" w:rsidR="00B47297" w:rsidRDefault="00B47297" w:rsidP="00B4729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621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1A5ABD" w14:textId="559AB6FF" w:rsidR="00B47297" w:rsidRPr="00696565" w:rsidRDefault="0062028E" w:rsidP="009E36C1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</w:t>
            </w: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</w:t>
            </w:r>
            <w:r w:rsidR="009E36C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実施場所</w:t>
            </w:r>
          </w:p>
          <w:p w14:paraId="27A8E703" w14:textId="66FB90E6" w:rsidR="00B47297" w:rsidRDefault="00B47297" w:rsidP="009E36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（○で囲んでください。）</w:t>
            </w:r>
          </w:p>
        </w:tc>
        <w:tc>
          <w:tcPr>
            <w:tcW w:w="5103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B329FF" w14:textId="2E1F137B" w:rsidR="00B47297" w:rsidRPr="00D514DB" w:rsidRDefault="009E36C1" w:rsidP="009E36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市役所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6202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Web方式</w:t>
            </w:r>
          </w:p>
        </w:tc>
      </w:tr>
      <w:tr w:rsidR="002879B3" w:rsidRPr="00D514DB" w14:paraId="4C40AB95" w14:textId="77777777" w:rsidTr="006C521A">
        <w:trPr>
          <w:trHeight w:val="710"/>
        </w:trPr>
        <w:tc>
          <w:tcPr>
            <w:tcW w:w="45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BD05BC" w14:textId="4CF12C22" w:rsidR="002879B3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 w:colFirst="1" w:colLast="2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771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B3EDAB" w14:textId="77777777" w:rsidR="002879B3" w:rsidRPr="00D514DB" w:rsidRDefault="002879B3" w:rsidP="00B757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54BF">
              <w:rPr>
                <w:rFonts w:asciiTheme="majorEastAsia" w:eastAsiaTheme="majorEastAsia" w:hAnsiTheme="majorEastAsia"/>
                <w:w w:val="75"/>
                <w:sz w:val="24"/>
                <w:szCs w:val="24"/>
                <w:fitText w:val="2160" w:id="-2034062847"/>
              </w:rPr>
              <w:t>サウンディング</w:t>
            </w:r>
            <w:r w:rsidRPr="002854BF">
              <w:rPr>
                <w:rFonts w:asciiTheme="majorEastAsia" w:eastAsiaTheme="majorEastAsia" w:hAnsiTheme="majorEastAsia" w:hint="eastAsia"/>
                <w:w w:val="75"/>
                <w:sz w:val="24"/>
                <w:szCs w:val="24"/>
                <w:fitText w:val="2160" w:id="-2034062847"/>
              </w:rPr>
              <w:t>型市場調査</w:t>
            </w:r>
            <w:r w:rsidRPr="00D51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6091AD2D" w14:textId="45B19595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AD73CF" w14:textId="02657C9E" w:rsidR="002879B3" w:rsidRPr="00696565" w:rsidRDefault="002879B3" w:rsidP="00B7576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514DB">
              <w:rPr>
                <w:rFonts w:asciiTheme="majorEastAsia" w:eastAsiaTheme="majorEastAsia" w:hAnsiTheme="majorEastAsia"/>
                <w:sz w:val="24"/>
                <w:szCs w:val="24"/>
              </w:rPr>
              <w:t>所属法人名・部署・役職</w:t>
            </w:r>
          </w:p>
        </w:tc>
      </w:tr>
      <w:bookmarkEnd w:id="0"/>
      <w:tr w:rsidR="002879B3" w:rsidRPr="00D514DB" w14:paraId="2ED69D66" w14:textId="77777777" w:rsidTr="006C521A">
        <w:trPr>
          <w:trHeight w:val="382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7814CD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6E897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99D33B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4C82EC29" w14:textId="77777777" w:rsidTr="006C521A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A610D52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48F6A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2A5170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766636BE" w14:textId="77777777" w:rsidTr="006C521A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AABCC1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182C7B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6F2188" w14:textId="2BEBB155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51C59388" w14:textId="77777777" w:rsidTr="006C521A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A4F1D25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1DF3AD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A0885" w14:textId="6DAD291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879B3" w:rsidRPr="00D514DB" w14:paraId="6197D865" w14:textId="77777777" w:rsidTr="00B341F0">
        <w:trPr>
          <w:trHeight w:val="397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3B9B19C" w14:textId="77777777" w:rsidR="002879B3" w:rsidRPr="00D514DB" w:rsidRDefault="002879B3" w:rsidP="00B7576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DF620C" w14:textId="77777777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C13EEE" w14:textId="1E901E6D" w:rsidR="002879B3" w:rsidRPr="00D514DB" w:rsidRDefault="002879B3" w:rsidP="00B757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59627673" w14:textId="77777777" w:rsidTr="00B341F0">
        <w:trPr>
          <w:trHeight w:val="471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163D210" w14:textId="27CF67EA" w:rsidR="00F132A1" w:rsidRPr="00D514DB" w:rsidRDefault="00F132A1" w:rsidP="00F132A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595440" w14:textId="77777777" w:rsidR="00F132A1" w:rsidRPr="00D514DB" w:rsidRDefault="00F132A1" w:rsidP="00F132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現地見学の希望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5B39F46A" w14:textId="703C14FF" w:rsidR="00F132A1" w:rsidRPr="00D514DB" w:rsidRDefault="00F132A1" w:rsidP="00F132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有　　　・　　　無</w:t>
            </w:r>
          </w:p>
        </w:tc>
      </w:tr>
      <w:tr w:rsidR="00F132A1" w:rsidRPr="00D514DB" w14:paraId="6E4A9F2D" w14:textId="77777777" w:rsidTr="006C521A">
        <w:trPr>
          <w:trHeight w:val="691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8BC65E" w14:textId="001B1DBA" w:rsidR="00F132A1" w:rsidRDefault="00F132A1" w:rsidP="001E4F2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55DBB8" w14:textId="24ACCF0E" w:rsidR="00F132A1" w:rsidRDefault="004D77EE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希望が有の場合、</w:t>
            </w:r>
            <w:r w:rsidR="00F132A1"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希望日を記入し、時間帯をチェックしてください。</w:t>
            </w:r>
          </w:p>
          <w:p w14:paraId="5408BD15" w14:textId="17E65434" w:rsidR="004D77EE" w:rsidRPr="004D77EE" w:rsidRDefault="004D77EE" w:rsidP="00040E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132A1" w:rsidRPr="00D514DB" w14:paraId="6984CDD1" w14:textId="77777777" w:rsidTr="00B341F0">
        <w:trPr>
          <w:trHeight w:val="545"/>
        </w:trPr>
        <w:tc>
          <w:tcPr>
            <w:tcW w:w="451" w:type="dxa"/>
            <w:vMerge/>
            <w:tcBorders>
              <w:left w:val="single" w:sz="8" w:space="0" w:color="000001"/>
              <w:bottom w:val="single" w:sz="8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B9714" w14:textId="7A7CA019" w:rsidR="00F132A1" w:rsidRDefault="00F132A1" w:rsidP="001E4F2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otted" w:sz="4" w:space="0" w:color="00000A"/>
              <w:left w:val="single" w:sz="4" w:space="0" w:color="000001"/>
              <w:bottom w:val="single" w:sz="8" w:space="0" w:color="auto"/>
              <w:right w:val="dotted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4FAE1D" w14:textId="34CB23B5" w:rsidR="00F132A1" w:rsidRPr="00696565" w:rsidRDefault="00F132A1" w:rsidP="004D77EE">
            <w:pPr>
              <w:ind w:firstLineChars="200" w:firstLine="48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 w:rsidR="004D77E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F132A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日（　）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dotted" w:sz="4" w:space="0" w:color="000001"/>
              <w:bottom w:val="single" w:sz="8" w:space="0" w:color="auto"/>
              <w:right w:val="single" w:sz="8" w:space="0" w:color="000001"/>
            </w:tcBorders>
            <w:shd w:val="clear" w:color="auto" w:fill="auto"/>
            <w:vAlign w:val="center"/>
          </w:tcPr>
          <w:p w14:paraId="07D74BD5" w14:textId="586E16D4" w:rsidR="00F132A1" w:rsidRPr="00696565" w:rsidRDefault="00F132A1" w:rsidP="001E4F24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9</w:t>
            </w:r>
            <w:r w:rsidRPr="00696565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～12時　□13～15時　□15～17時　□何時でも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可</w:t>
            </w:r>
          </w:p>
        </w:tc>
      </w:tr>
    </w:tbl>
    <w:p w14:paraId="16F937FE" w14:textId="44D7ED42" w:rsidR="006F4A1D" w:rsidRDefault="006F4A1D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提出期限：令和７年４月１１</w:t>
      </w:r>
      <w:r w:rsidRPr="000E1E98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日（金）まで</w:t>
      </w:r>
    </w:p>
    <w:p w14:paraId="44F653BB" w14:textId="551FF231" w:rsidR="00B47297" w:rsidRPr="00B83614" w:rsidRDefault="00AF5A17" w:rsidP="00B47297">
      <w:pPr>
        <w:tabs>
          <w:tab w:val="left" w:pos="284"/>
        </w:tabs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※</w:t>
      </w:r>
      <w:r w:rsidR="007B7D43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452CD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サウンディング</w:t>
      </w:r>
      <w:r w:rsidRPr="00B83614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の実施期間は、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190A2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～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１８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日（</w:t>
      </w:r>
      <w:r w:rsidR="006F4A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金</w:t>
      </w:r>
      <w:r w:rsidR="00190A22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の９時～</w:t>
      </w:r>
      <w:r w:rsidR="006202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１７</w:t>
      </w:r>
      <w:r w:rsidR="00B47297" w:rsidRPr="00B8361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時（終了時刻）とします（土曜・日曜・祝日を除く）。</w:t>
      </w:r>
    </w:p>
    <w:p w14:paraId="7DC1C6F0" w14:textId="77777777" w:rsidR="007B7D43" w:rsidRPr="00D514DB" w:rsidRDefault="00AF5A17" w:rsidP="007B7D43">
      <w:pPr>
        <w:tabs>
          <w:tab w:val="left" w:pos="284"/>
        </w:tabs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エントリーシー</w:t>
      </w:r>
      <w:r w:rsidR="007B7D43" w:rsidRPr="00D514DB">
        <w:rPr>
          <w:rFonts w:asciiTheme="majorEastAsia" w:eastAsiaTheme="majorEastAsia" w:hAnsiTheme="majorEastAsia"/>
          <w:sz w:val="24"/>
          <w:szCs w:val="24"/>
        </w:rPr>
        <w:t>ト受領後、調整の上、実施日時及び場所をＥメールにて御</w:t>
      </w:r>
    </w:p>
    <w:p w14:paraId="0DF9ED57" w14:textId="77777777" w:rsidR="007B7D43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連絡します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（都合に</w:t>
      </w:r>
      <w:r w:rsidRPr="00D514DB">
        <w:rPr>
          <w:rFonts w:asciiTheme="majorEastAsia" w:eastAsiaTheme="majorEastAsia" w:hAnsiTheme="majorEastAsia"/>
          <w:sz w:val="24"/>
          <w:szCs w:val="24"/>
        </w:rPr>
        <w:t>より希望に添えない場合もありますので、あらかじめ御</w:t>
      </w:r>
    </w:p>
    <w:p w14:paraId="4812C84B" w14:textId="77777777" w:rsidR="003D554A" w:rsidRPr="00D514DB" w:rsidRDefault="007B7D43" w:rsidP="00B47297">
      <w:pPr>
        <w:tabs>
          <w:tab w:val="left" w:pos="284"/>
        </w:tabs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了承ください</w:t>
      </w:r>
      <w:r w:rsidR="00AF5A17" w:rsidRPr="00D514DB">
        <w:rPr>
          <w:rFonts w:asciiTheme="majorEastAsia" w:eastAsiaTheme="majorEastAsia" w:hAnsiTheme="majorEastAsia"/>
          <w:sz w:val="24"/>
          <w:szCs w:val="24"/>
        </w:rPr>
        <w:t>）</w:t>
      </w:r>
      <w:r w:rsidRPr="00D514DB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C41B493" w14:textId="3228522A" w:rsidR="00B83614" w:rsidRPr="00D514DB" w:rsidRDefault="00AF5A17" w:rsidP="00645009">
      <w:pPr>
        <w:tabs>
          <w:tab w:val="left" w:pos="284"/>
        </w:tabs>
        <w:rPr>
          <w:rFonts w:asciiTheme="majorEastAsia" w:eastAsiaTheme="majorEastAsia" w:hAnsiTheme="majorEastAsia"/>
          <w:sz w:val="24"/>
          <w:szCs w:val="24"/>
        </w:rPr>
      </w:pPr>
      <w:r w:rsidRPr="00D514DB">
        <w:rPr>
          <w:rFonts w:asciiTheme="majorEastAsia" w:eastAsiaTheme="majorEastAsia" w:hAnsiTheme="majorEastAsia"/>
          <w:sz w:val="24"/>
          <w:szCs w:val="24"/>
        </w:rPr>
        <w:t>※</w:t>
      </w:r>
      <w:r w:rsidR="007B7D43" w:rsidRPr="00D514D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14DB">
        <w:rPr>
          <w:rFonts w:asciiTheme="majorEastAsia" w:eastAsiaTheme="majorEastAsia" w:hAnsiTheme="majorEastAsia"/>
          <w:sz w:val="24"/>
          <w:szCs w:val="24"/>
        </w:rPr>
        <w:t>対話に出席する人数は、１グループにつき</w:t>
      </w:r>
      <w:r w:rsidR="00D514D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514DB">
        <w:rPr>
          <w:rFonts w:asciiTheme="majorEastAsia" w:eastAsiaTheme="majorEastAsia" w:hAnsiTheme="majorEastAsia"/>
          <w:sz w:val="24"/>
          <w:szCs w:val="24"/>
        </w:rPr>
        <w:t>名以内としてください。</w:t>
      </w:r>
    </w:p>
    <w:sectPr w:rsidR="00B83614" w:rsidRPr="00D514DB" w:rsidSect="008B7082">
      <w:footerReference w:type="default" r:id="rId8"/>
      <w:pgSz w:w="11906" w:h="16838"/>
      <w:pgMar w:top="1418" w:right="1418" w:bottom="851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163C" w14:textId="77777777" w:rsidR="00727C6B" w:rsidRDefault="00727C6B">
      <w:r>
        <w:separator/>
      </w:r>
    </w:p>
  </w:endnote>
  <w:endnote w:type="continuationSeparator" w:id="0">
    <w:p w14:paraId="03F9DF2C" w14:textId="77777777" w:rsidR="00727C6B" w:rsidRDefault="0072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539A" w14:textId="77777777" w:rsidR="00BB43E4" w:rsidRDefault="00BB43E4">
    <w:pPr>
      <w:pStyle w:val="af"/>
      <w:jc w:val="center"/>
    </w:pPr>
  </w:p>
  <w:p w14:paraId="08C2F6AB" w14:textId="77777777"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6FBE" w14:textId="77777777" w:rsidR="00727C6B" w:rsidRDefault="00727C6B">
      <w:r>
        <w:separator/>
      </w:r>
    </w:p>
  </w:footnote>
  <w:footnote w:type="continuationSeparator" w:id="0">
    <w:p w14:paraId="6AFB30EC" w14:textId="77777777" w:rsidR="00727C6B" w:rsidRDefault="0072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4A"/>
    <w:rsid w:val="00040E7B"/>
    <w:rsid w:val="000452CD"/>
    <w:rsid w:val="000E581F"/>
    <w:rsid w:val="001726BC"/>
    <w:rsid w:val="00174DD0"/>
    <w:rsid w:val="00190A22"/>
    <w:rsid w:val="001E10FE"/>
    <w:rsid w:val="001E4F24"/>
    <w:rsid w:val="00230F35"/>
    <w:rsid w:val="0025329C"/>
    <w:rsid w:val="002854BF"/>
    <w:rsid w:val="002879B3"/>
    <w:rsid w:val="002A43DD"/>
    <w:rsid w:val="003020E1"/>
    <w:rsid w:val="003100A6"/>
    <w:rsid w:val="003120EE"/>
    <w:rsid w:val="003160B7"/>
    <w:rsid w:val="00362E8A"/>
    <w:rsid w:val="003D0906"/>
    <w:rsid w:val="003D554A"/>
    <w:rsid w:val="004011CE"/>
    <w:rsid w:val="004A254E"/>
    <w:rsid w:val="004A7E28"/>
    <w:rsid w:val="004B3859"/>
    <w:rsid w:val="004D0955"/>
    <w:rsid w:val="004D2ACA"/>
    <w:rsid w:val="004D77EE"/>
    <w:rsid w:val="005F1D36"/>
    <w:rsid w:val="00616873"/>
    <w:rsid w:val="0062028E"/>
    <w:rsid w:val="00645009"/>
    <w:rsid w:val="006757C7"/>
    <w:rsid w:val="00696565"/>
    <w:rsid w:val="006A2431"/>
    <w:rsid w:val="006C521A"/>
    <w:rsid w:val="006F4A1D"/>
    <w:rsid w:val="00727C6B"/>
    <w:rsid w:val="0075395A"/>
    <w:rsid w:val="00756305"/>
    <w:rsid w:val="007B7D43"/>
    <w:rsid w:val="007C4D68"/>
    <w:rsid w:val="008125DE"/>
    <w:rsid w:val="008171E7"/>
    <w:rsid w:val="00836FC1"/>
    <w:rsid w:val="008A6BBC"/>
    <w:rsid w:val="008B6D5F"/>
    <w:rsid w:val="008B7082"/>
    <w:rsid w:val="008E4BA3"/>
    <w:rsid w:val="008F6852"/>
    <w:rsid w:val="009057DD"/>
    <w:rsid w:val="00916395"/>
    <w:rsid w:val="009907B4"/>
    <w:rsid w:val="009E36C1"/>
    <w:rsid w:val="009F4932"/>
    <w:rsid w:val="009F4D86"/>
    <w:rsid w:val="00AE1E78"/>
    <w:rsid w:val="00AF5A17"/>
    <w:rsid w:val="00B341F0"/>
    <w:rsid w:val="00B47297"/>
    <w:rsid w:val="00B55578"/>
    <w:rsid w:val="00B60955"/>
    <w:rsid w:val="00B83614"/>
    <w:rsid w:val="00B96708"/>
    <w:rsid w:val="00BB43E4"/>
    <w:rsid w:val="00BD7F2D"/>
    <w:rsid w:val="00C17AFC"/>
    <w:rsid w:val="00C31A43"/>
    <w:rsid w:val="00C62886"/>
    <w:rsid w:val="00CE4276"/>
    <w:rsid w:val="00CF1C75"/>
    <w:rsid w:val="00CF1F66"/>
    <w:rsid w:val="00D4642F"/>
    <w:rsid w:val="00D514DB"/>
    <w:rsid w:val="00D73A94"/>
    <w:rsid w:val="00D91339"/>
    <w:rsid w:val="00D92FE8"/>
    <w:rsid w:val="00E2495B"/>
    <w:rsid w:val="00E3077E"/>
    <w:rsid w:val="00E45C2A"/>
    <w:rsid w:val="00E7522F"/>
    <w:rsid w:val="00E77976"/>
    <w:rsid w:val="00EA7770"/>
    <w:rsid w:val="00F132A1"/>
    <w:rsid w:val="00F421B4"/>
    <w:rsid w:val="00F44773"/>
    <w:rsid w:val="00F57D4F"/>
    <w:rsid w:val="00F65062"/>
    <w:rsid w:val="00F925C9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2F376"/>
  <w15:docId w15:val="{1544A994-0A53-4CC0-8589-F9C50B7F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5325-0E58-4CE2-9D5F-7DC13CB6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niimi</cp:lastModifiedBy>
  <cp:revision>16</cp:revision>
  <cp:lastPrinted>2025-01-16T05:18:00Z</cp:lastPrinted>
  <dcterms:created xsi:type="dcterms:W3CDTF">2024-03-26T05:57:00Z</dcterms:created>
  <dcterms:modified xsi:type="dcterms:W3CDTF">2025-01-16T05:19:00Z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